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88A1" w14:textId="08E2137F" w:rsidR="00234D67" w:rsidRDefault="00234D67" w:rsidP="00542977">
      <w:r>
        <w:t>AG – krzyżówka 18 „</w:t>
      </w:r>
      <w:r w:rsidRPr="00234D67">
        <w:rPr>
          <w:i/>
          <w:iCs/>
        </w:rPr>
        <w:t>Cywilizacje basenu Morza Śródziemnego</w:t>
      </w:r>
      <w:r>
        <w:t>”</w:t>
      </w:r>
      <w:r w:rsidR="00542977">
        <w:t xml:space="preserve"> 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79"/>
        <w:gridCol w:w="283"/>
        <w:gridCol w:w="329"/>
        <w:gridCol w:w="283"/>
        <w:gridCol w:w="960"/>
        <w:gridCol w:w="329"/>
        <w:gridCol w:w="336"/>
        <w:gridCol w:w="283"/>
        <w:gridCol w:w="261"/>
        <w:gridCol w:w="364"/>
        <w:gridCol w:w="364"/>
        <w:gridCol w:w="364"/>
        <w:gridCol w:w="364"/>
        <w:gridCol w:w="364"/>
        <w:gridCol w:w="364"/>
      </w:tblGrid>
      <w:tr w:rsidR="00234D67" w:rsidRPr="00234D67" w14:paraId="5CFE71AC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033" w14:textId="77777777" w:rsidR="00234D67" w:rsidRPr="00234D67" w:rsidRDefault="00234D67" w:rsidP="00234D6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DB8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A72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A74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410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C9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E0E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ED8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FB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6F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1E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0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51F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0E2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032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7A2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4DD8BC29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AEF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57F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3A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5AA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B69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EC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8B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DE8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8D2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D0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10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565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A01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836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E9F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9EB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12A39DEA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24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0E9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8D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2A5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58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8C7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D0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4EB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CCD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73B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BC4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C67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62F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17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934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C47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2781C1ED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D29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56E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8FC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6CC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A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068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C3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A53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F9D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71E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2E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542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9F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F13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D60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68F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234D67" w:rsidRPr="00234D67" w14:paraId="587C1952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58E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159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78F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64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AF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78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3C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F6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500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FC2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5B6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AEE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983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9C2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92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C15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</w:tr>
      <w:tr w:rsidR="00234D67" w:rsidRPr="00234D67" w14:paraId="035103E8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C3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43F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B0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288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2B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937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4B79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C5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EB0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09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338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84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CC6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F26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F3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1B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</w:tr>
      <w:tr w:rsidR="00234D67" w:rsidRPr="00234D67" w14:paraId="287C8F7E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2C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8E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5B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ED3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A7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F3D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C6C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E9E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0C3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DA6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D1C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94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48E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F32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13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1F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234D67" w:rsidRPr="00234D67" w14:paraId="4C129A59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F4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D8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82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1E7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A4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226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D0D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7C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F8B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28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D17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BB4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B43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790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7A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1C6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</w:tr>
      <w:tr w:rsidR="00234D67" w:rsidRPr="00234D67" w14:paraId="6859F71A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6A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79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2A4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2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5E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B66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68F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3E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D7B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93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78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D05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10D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FE5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7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C6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234D67" w:rsidRPr="00234D67" w14:paraId="2A4EA652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6987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8D5CC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2D536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E55B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FCC92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F48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3F5A8F3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354FA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83E951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EB374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B46C0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71A1C63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F607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86384C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Ż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E982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4D1C9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</w:p>
        </w:tc>
      </w:tr>
      <w:tr w:rsidR="00234D67" w:rsidRPr="00234D67" w14:paraId="7C05D757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6D2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6E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FD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F9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FF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B4A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E7D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6F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0AB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BE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F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39C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586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FC5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C9A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84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</w:tr>
      <w:tr w:rsidR="00234D67" w:rsidRPr="00234D67" w14:paraId="25DC56B3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281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654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97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DE9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8E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37D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7A4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0EA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E4E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4F6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30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38C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112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31C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27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30A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234D67" w:rsidRPr="00234D67" w14:paraId="3231FC7A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CC1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D7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DA1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7E9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9B5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E1D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425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A46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B28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Ń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CE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46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8D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BF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EA3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E2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D2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</w:tr>
      <w:tr w:rsidR="00234D67" w:rsidRPr="00234D67" w14:paraId="6B4856BD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A4B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FCD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71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0D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FCA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5EC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C6C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17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9D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D28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A9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94B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B53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507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D5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02C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234D67" w:rsidRPr="00234D67" w14:paraId="15B1F875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8C7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A79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0B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3BF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DB5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F22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4B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681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615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288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F91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C9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C3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859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F07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40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234D67" w:rsidRPr="00234D67" w14:paraId="4D0519BD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E4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1FA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C4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281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EB9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2B7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00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2F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4A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A1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17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834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4C9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75D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F1F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B56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607E7DBC" w14:textId="77777777" w:rsidTr="00234D67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36C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8FA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540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64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BA2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0CD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77C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F76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BF0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73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D01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EA8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693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BFA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42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8CD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AEF92FB" w14:textId="53E69122" w:rsidR="00234D67" w:rsidRDefault="00234D67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234D67" w:rsidRPr="00234D67" w14:paraId="22C5CBC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1AB46BF" w14:textId="278CAA53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Etap dziejów, który zakończył się w 476 r. wraz z upadkiem cesarstwa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zachodniorzymskiego</w:t>
            </w:r>
            <w:proofErr w:type="spellEnd"/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252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dwanaście liter, ważna szósta</w:t>
            </w:r>
            <w:r w:rsidR="009252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STARO</w:t>
            </w:r>
            <w:r w:rsidR="008E4F5D" w:rsidRPr="007E2CD6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Ż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YTNOŚĆ</w:t>
            </w:r>
          </w:p>
        </w:tc>
      </w:tr>
      <w:tr w:rsidR="00234D67" w:rsidRPr="00234D67" w14:paraId="3C879E6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19285D15" w14:textId="3305F743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Sztuka  uzupełniania zasobów wody w glebie w celu zapewnienia uprawianym roślinom odpowiednich warunków rozwoju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IR</w:t>
            </w:r>
            <w:r w:rsidR="008E4F5D" w:rsidRPr="00EA7EE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Y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GACJA</w:t>
            </w:r>
          </w:p>
        </w:tc>
      </w:tr>
      <w:tr w:rsidR="00234D67" w:rsidRPr="00234D67" w14:paraId="5CAB7E6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9D5DDD1" w14:textId="0B626811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Utworzyli królestwo ze stolicą w Petrze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(dwanaście liter, ważna dziewiąta)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NABATEJC</w:t>
            </w:r>
            <w:r w:rsidR="007E2CD6" w:rsidRPr="00EA7EE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Z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YCY</w:t>
            </w:r>
          </w:p>
        </w:tc>
      </w:tr>
      <w:tr w:rsidR="00234D67" w:rsidRPr="00234D67" w14:paraId="315F4AA9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A1E2431" w14:textId="6896BE8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Mityczny władca Krety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trzecia)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</w:t>
            </w:r>
            <w:r w:rsidR="007E2CD6" w:rsidRPr="00EA7EE4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</w:t>
            </w:r>
          </w:p>
        </w:tc>
      </w:tr>
      <w:tr w:rsidR="00234D67" w:rsidRPr="00234D67" w14:paraId="75D6055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FC00D96" w14:textId="5B1CFD57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Starożytny lud zamieszkujący tereny południowego wybrzeża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Kanaanu</w:t>
            </w:r>
            <w:proofErr w:type="spellEnd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od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którego wywodzi się </w:t>
            </w: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,,Palestyna"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D34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dziewięć liter, ważna 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siódma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FILIST</w:t>
            </w:r>
            <w:r w:rsidR="007E2CD6" w:rsidRPr="007E2CD6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Y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</w:t>
            </w:r>
          </w:p>
        </w:tc>
      </w:tr>
      <w:tr w:rsidR="00234D67" w:rsidRPr="00234D67" w14:paraId="66B98362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E96B564" w14:textId="77777777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34D67" w:rsidRPr="00234D67" w14:paraId="699EC98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5F2406F" w14:textId="489E7FE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W starożytności czteroletni okres między igrzyskami olimpijskimi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piąta)</w:t>
            </w: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OLIM</w:t>
            </w:r>
            <w:r w:rsidR="00EA7EE4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P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IADA</w:t>
            </w:r>
          </w:p>
        </w:tc>
      </w:tr>
      <w:tr w:rsidR="00234D67" w:rsidRPr="00234D67" w14:paraId="56AFCC42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BA511FD" w14:textId="37EF8CDC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Politeizm, to inaczej…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7542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jedenaście liter, ważna 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siódma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WIELOB</w:t>
            </w:r>
            <w:r w:rsidR="00EA7EE4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Ó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STWO</w:t>
            </w:r>
          </w:p>
        </w:tc>
      </w:tr>
      <w:tr w:rsidR="00234D67" w:rsidRPr="00234D67" w14:paraId="6202E2D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13BE668" w14:textId="25F35539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Półwysep stanowiący kolebkę cywilizacji greckiej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trzecia)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BA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Ł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KAŃSKI</w:t>
            </w:r>
          </w:p>
        </w:tc>
      </w:tr>
      <w:tr w:rsidR="00234D67" w:rsidRPr="00234D67" w14:paraId="0BDB66C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3C65C9B" w14:textId="39F3E62E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Polityk i reformator ateńskiej demokracji zaprzyjaźniony m.in. z Fidiaszem i Herodotem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776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piąta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PERY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K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LES</w:t>
            </w:r>
          </w:p>
        </w:tc>
      </w:tr>
      <w:tr w:rsidR="00234D67" w:rsidRPr="00234D67" w14:paraId="05E3FFC7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B018F51" w14:textId="229E6EB1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Lud pochodzenia irańskiego, który stworzył imperium obejmujące teren od wybrzeża Morza Egejskiego po północne Indie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76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(osiem liter, ważna czwarta) 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PER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S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OWIE</w:t>
            </w:r>
          </w:p>
        </w:tc>
      </w:tr>
      <w:tr w:rsidR="00234D67" w:rsidRPr="00234D67" w14:paraId="7FDFC55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16D837C2" w14:textId="54365B97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Starożytne miasto, które według Katona powinno zostać zniszczone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siódma)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KARTAG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</w:t>
            </w:r>
          </w:p>
        </w:tc>
      </w:tr>
      <w:tr w:rsidR="00234D67" w:rsidRPr="00234D67" w14:paraId="123D9814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46A3BAAF" w14:textId="64B4212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Ukształtowany społecznie system budowania wypowiedzi, używany podczas komunikacji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druga)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J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Ę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ZYK</w:t>
            </w:r>
          </w:p>
        </w:tc>
      </w:tr>
      <w:tr w:rsidR="00234D67" w:rsidRPr="00234D67" w14:paraId="7A7B0E8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5FFFFC33" w14:textId="006E84CB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Naród semicki posługujący się językiem hebrajskim, według tradycji pochodzący od Abrahama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pierwsza)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Ż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YDZI</w:t>
            </w:r>
          </w:p>
        </w:tc>
      </w:tr>
      <w:tr w:rsidR="00234D67" w:rsidRPr="00234D67" w14:paraId="08A040B6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5DEA8294" w14:textId="0BF879DD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14. Pogląd filozoficzny zapoczątkowany przez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Pyrrona</w:t>
            </w:r>
            <w:proofErr w:type="spellEnd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Elidy, poddający w wątpliwość możliwość ludzkiego poznania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4B2D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dziesięć liter, ważna ósma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SCEPTYC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Y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</w:t>
            </w:r>
          </w:p>
        </w:tc>
      </w:tr>
      <w:tr w:rsidR="00234D67" w:rsidRPr="00234D67" w14:paraId="3A6F87E3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6DF2A89" w14:textId="2FFFE219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 Starożytny lud znany z produkcji purpury, wybitnych umiejętności żeglarskich i wynalezienia alfabetu</w:t>
            </w:r>
            <w:r w:rsidR="004B2D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piąta)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FENI</w:t>
            </w:r>
            <w:r w:rsidR="00B669A2" w:rsidRPr="00B669A2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C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JANIE</w:t>
            </w:r>
          </w:p>
        </w:tc>
      </w:tr>
    </w:tbl>
    <w:p w14:paraId="58A2853F" w14:textId="77777777" w:rsidR="00542977" w:rsidRDefault="00542977" w:rsidP="00542977">
      <w:pPr>
        <w:jc w:val="center"/>
      </w:pPr>
    </w:p>
    <w:p w14:paraId="4F5A9932" w14:textId="24D1183E" w:rsidR="00234D67" w:rsidRPr="00542977" w:rsidRDefault="00542977" w:rsidP="00542977">
      <w:pPr>
        <w:jc w:val="center"/>
        <w:rPr>
          <w:rFonts w:asciiTheme="minorHAnsi" w:hAnsiTheme="minorHAnsi" w:cstheme="minorHAnsi"/>
          <w:b/>
          <w:bCs/>
        </w:rPr>
      </w:pPr>
      <w:r w:rsidRPr="00542977">
        <w:rPr>
          <w:rFonts w:asciiTheme="minorHAnsi" w:hAnsiTheme="minorHAnsi" w:cstheme="minorHAnsi"/>
        </w:rPr>
        <w:t xml:space="preserve">Hasło: </w:t>
      </w:r>
      <w:r w:rsidRPr="00542977">
        <w:rPr>
          <w:rFonts w:asciiTheme="minorHAnsi" w:hAnsiTheme="minorHAnsi" w:cstheme="minorHAnsi"/>
          <w:b/>
          <w:bCs/>
        </w:rPr>
        <w:t>ŻYZNY PÓŁKSIĘŻYC</w:t>
      </w:r>
    </w:p>
    <w:sectPr w:rsidR="00234D67" w:rsidRPr="00542977" w:rsidSect="005429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7"/>
    <w:rsid w:val="000E1EF4"/>
    <w:rsid w:val="00234D67"/>
    <w:rsid w:val="0025590C"/>
    <w:rsid w:val="004B2DDB"/>
    <w:rsid w:val="00542977"/>
    <w:rsid w:val="0062786C"/>
    <w:rsid w:val="0075427C"/>
    <w:rsid w:val="007761E0"/>
    <w:rsid w:val="007E2CD6"/>
    <w:rsid w:val="008E4F5D"/>
    <w:rsid w:val="0092528A"/>
    <w:rsid w:val="00B669A2"/>
    <w:rsid w:val="00D34CC3"/>
    <w:rsid w:val="00E24BC6"/>
    <w:rsid w:val="00EA7EE4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43C"/>
  <w15:chartTrackingRefBased/>
  <w15:docId w15:val="{EB293B10-55D0-4AAF-8921-1FE3F2C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2020-10-16T11:10:00Z</dcterms:created>
  <dcterms:modified xsi:type="dcterms:W3CDTF">2020-11-12T11:52:00Z</dcterms:modified>
</cp:coreProperties>
</file>